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3BD133F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7A00D66B" w14:textId="77777777" w:rsidR="007C332F" w:rsidRDefault="007C332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C332F">
              <w:rPr>
                <w:rFonts w:ascii="宋体" w:hAnsi="宋体" w:cs="Arial" w:hint="eastAsia"/>
                <w:sz w:val="30"/>
              </w:rPr>
              <w:t>昌平中西医结合医院</w:t>
            </w:r>
          </w:p>
          <w:p w14:paraId="55CA294E" w14:textId="4A354E12" w:rsidR="007D2479" w:rsidRPr="003F069A" w:rsidRDefault="007C332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C332F">
              <w:rPr>
                <w:rFonts w:ascii="宋体" w:hAnsi="宋体" w:cs="Arial" w:hint="eastAsia"/>
                <w:sz w:val="30"/>
              </w:rPr>
              <w:t>连续性血液净化设备（CRRT)采购项目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F5B4CB3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2BA69A09" w:rsidR="007D2479" w:rsidRPr="000E173A" w:rsidRDefault="007C332F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C332F">
              <w:rPr>
                <w:rFonts w:ascii="宋体" w:hAnsi="宋体" w:cs="Arial"/>
                <w:sz w:val="30"/>
              </w:rPr>
              <w:t>ZTXY-2022-H22516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155B5D9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52A3825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54E9937B" w14:textId="25864ACD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。工作日上午8: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12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,下午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13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16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携带汇款凭证及开票信息，到朝阳区华腾北搪商务大厦1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107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室开具发票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34FDEA3E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7C332F" w:rsidRPr="007C332F">
              <w:rPr>
                <w:rFonts w:ascii="宋体" w:hAnsi="宋体" w:cs="Arial"/>
                <w:bCs/>
                <w:sz w:val="24"/>
                <w:szCs w:val="24"/>
              </w:rPr>
              <w:t>CRRT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01EAB203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1F38" w14:textId="77777777" w:rsidR="00A64CEC" w:rsidRDefault="00A64CEC" w:rsidP="007D2479">
      <w:r>
        <w:separator/>
      </w:r>
    </w:p>
  </w:endnote>
  <w:endnote w:type="continuationSeparator" w:id="0">
    <w:p w14:paraId="4ABE0A9D" w14:textId="77777777" w:rsidR="00A64CEC" w:rsidRDefault="00A64CE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F359" w14:textId="77777777" w:rsidR="00A64CEC" w:rsidRDefault="00A64CEC" w:rsidP="007D2479">
      <w:r>
        <w:separator/>
      </w:r>
    </w:p>
  </w:footnote>
  <w:footnote w:type="continuationSeparator" w:id="0">
    <w:p w14:paraId="393A9938" w14:textId="77777777" w:rsidR="00A64CEC" w:rsidRDefault="00A64CE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53</Words>
  <Characters>306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104</cp:revision>
  <cp:lastPrinted>2020-01-16T00:50:00Z</cp:lastPrinted>
  <dcterms:created xsi:type="dcterms:W3CDTF">2015-09-14T00:32:00Z</dcterms:created>
  <dcterms:modified xsi:type="dcterms:W3CDTF">2022-08-26T04:22:00Z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